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3D" w:rsidRPr="002115E0" w:rsidRDefault="004434BC" w:rsidP="002115E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585441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8233D" w:rsidRPr="002115E0" w:rsidRDefault="004434BC" w:rsidP="002115E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9bd104d-6082-47bd-8132-2766a2040a6c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1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58233D" w:rsidRPr="002115E0" w:rsidRDefault="004434BC" w:rsidP="002115E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34df4a62-8dcd-4a78-a0bb-c2323fe584ec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Отдел образование, культуры, молодёжной политики и спорта </w:t>
      </w:r>
      <w:proofErr w:type="gramStart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Администрации</w:t>
      </w:r>
      <w:proofErr w:type="gramEnd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ЗАТО Межгорье Республики Башкортостан</w:t>
      </w:r>
      <w:bookmarkEnd w:id="2"/>
    </w:p>
    <w:p w:rsidR="0058233D" w:rsidRPr="002115E0" w:rsidRDefault="004434BC" w:rsidP="002115E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МАОУ СОШ № </w:t>
      </w:r>
      <w:proofErr w:type="gramStart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</w:t>
      </w:r>
      <w:proofErr w:type="gramEnd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ЗАТО Межгорье Республики Башкортостан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115E0" w:rsidTr="000D4161">
        <w:tc>
          <w:tcPr>
            <w:tcW w:w="3114" w:type="dxa"/>
          </w:tcPr>
          <w:p w:rsidR="00C53FFE" w:rsidRPr="002115E0" w:rsidRDefault="004434BC" w:rsidP="002115E0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2115E0" w:rsidRDefault="004434BC" w:rsidP="002115E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кафедре естественн</w:t>
            </w:r>
            <w:proofErr w:type="gramStart"/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географического цикла</w:t>
            </w:r>
          </w:p>
          <w:p w:rsidR="00F51ACA" w:rsidRPr="002115E0" w:rsidRDefault="003D0A7D" w:rsidP="002115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Pr="002115E0" w:rsidRDefault="003D0A7D" w:rsidP="002115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434BC"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2115E0" w:rsidRDefault="002115E0" w:rsidP="002115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2115E0" w:rsidRDefault="004434BC" w:rsidP="002115E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2115E0" w:rsidRDefault="004434BC" w:rsidP="002115E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F51ACA" w:rsidRPr="002115E0" w:rsidRDefault="00F51ACA" w:rsidP="002115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Pr="002115E0" w:rsidRDefault="004434BC" w:rsidP="002115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</w:t>
            </w:r>
            <w:r w:rsidR="003D0A7D"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08</w:t>
            </w:r>
            <w:r w:rsidR="003D0A7D"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2115E0" w:rsidRDefault="002115E0" w:rsidP="002115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2115E0" w:rsidRDefault="004434BC" w:rsidP="002115E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2115E0" w:rsidRDefault="004434BC" w:rsidP="002115E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2115E0" w:rsidRDefault="004434BC" w:rsidP="002115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№181 от «31» 08   2023 г.</w:t>
            </w:r>
          </w:p>
          <w:p w:rsidR="00C53FFE" w:rsidRPr="002115E0" w:rsidRDefault="002115E0" w:rsidP="002115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115E0" w:rsidRDefault="002115E0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115E0" w:rsidRPr="002115E0" w:rsidRDefault="002115E0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58233D" w:rsidRPr="002115E0" w:rsidRDefault="004434BC" w:rsidP="002115E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2115E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2106305)</w:t>
      </w:r>
    </w:p>
    <w:p w:rsidR="0058233D" w:rsidRPr="002115E0" w:rsidRDefault="0058233D" w:rsidP="002115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58233D" w:rsidRPr="002115E0" w:rsidRDefault="004434BC" w:rsidP="002115E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5-7 классов </w:t>
      </w:r>
    </w:p>
    <w:p w:rsidR="0058233D" w:rsidRPr="002115E0" w:rsidRDefault="0058233D" w:rsidP="002115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115E0" w:rsidRPr="002115E0" w:rsidRDefault="002115E0" w:rsidP="002115E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115E0" w:rsidRPr="002115E0" w:rsidRDefault="002115E0" w:rsidP="002115E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F51ACA" w:rsidP="002115E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Составитель: </w:t>
      </w:r>
      <w:proofErr w:type="spellStart"/>
      <w:r w:rsidRPr="002115E0">
        <w:rPr>
          <w:rFonts w:ascii="Times New Roman" w:hAnsi="Times New Roman" w:cs="Times New Roman"/>
          <w:sz w:val="24"/>
          <w:szCs w:val="24"/>
          <w:lang w:val="ru-RU"/>
        </w:rPr>
        <w:t>Кушекова</w:t>
      </w:r>
      <w:proofErr w:type="spellEnd"/>
      <w:r w:rsidRPr="002115E0">
        <w:rPr>
          <w:rFonts w:ascii="Times New Roman" w:hAnsi="Times New Roman" w:cs="Times New Roman"/>
          <w:sz w:val="24"/>
          <w:szCs w:val="24"/>
          <w:lang w:val="ru-RU"/>
        </w:rPr>
        <w:t xml:space="preserve"> Салима </w:t>
      </w:r>
      <w:proofErr w:type="spellStart"/>
      <w:r w:rsidRPr="002115E0">
        <w:rPr>
          <w:rFonts w:ascii="Times New Roman" w:hAnsi="Times New Roman" w:cs="Times New Roman"/>
          <w:sz w:val="24"/>
          <w:szCs w:val="24"/>
          <w:lang w:val="ru-RU"/>
        </w:rPr>
        <w:t>Тухватовна</w:t>
      </w:r>
      <w:proofErr w:type="spellEnd"/>
    </w:p>
    <w:p w:rsidR="00F51ACA" w:rsidRPr="002115E0" w:rsidRDefault="00F51ACA" w:rsidP="002115E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sz w:val="24"/>
          <w:szCs w:val="24"/>
          <w:lang w:val="ru-RU"/>
        </w:rPr>
        <w:t>Учитель технологии</w:t>
      </w:r>
    </w:p>
    <w:p w:rsidR="0058233D" w:rsidRPr="002115E0" w:rsidRDefault="0058233D" w:rsidP="002115E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115E0" w:rsidRDefault="002115E0" w:rsidP="002115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6129fc25-1484-4cce-a161-840ff826026d"/>
    </w:p>
    <w:p w:rsidR="002115E0" w:rsidRDefault="002115E0" w:rsidP="002115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Межгорье</w:t>
      </w:r>
      <w:bookmarkEnd w:id="3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4" w:name="62614f64-10de-4f5c-96b5-e9621fb5538a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2023 </w:t>
      </w:r>
      <w:bookmarkEnd w:id="4"/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5585442"/>
      <w:bookmarkEnd w:id="0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037c86a0-0100-46f4-8a06-fc1394a836a9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58233D" w:rsidRPr="002115E0">
          <w:pgSz w:w="11906" w:h="16383"/>
          <w:pgMar w:top="1134" w:right="850" w:bottom="1134" w:left="1701" w:header="720" w:footer="720" w:gutter="0"/>
          <w:cols w:space="720"/>
        </w:sectPr>
      </w:pP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585444"/>
      <w:bookmarkEnd w:id="5"/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филимоновской, дымковской, каргопольской игрушки. Местные промыслы игрушек разных регионов страны.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Линейные графические рисунки и наброски. Тон и тональные отношения: тёмное – светлое.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 в гр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развития жанра портрета в искусстве ХХ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отечественном и европейском.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Построение головы человека, основные пропорции лица, соотношение лицевой и черепной частей головы.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2115E0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2115E0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Библейские темы в отечественных картинах </w:t>
      </w:r>
      <w:r w:rsidRPr="002115E0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«Тайная вечеря», В. Поленов.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«Христос и грешница»).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210403"/>
      <w:bookmarkEnd w:id="8"/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художественного – целесообразности и красоты.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Макетирование. Введение в макет понятия рельефа местности и способы его обозначения на макете.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2115E0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коллажнографической композиции или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территории парка или приусадебного участка в виде схемы-чертежа.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практических творческих эскизов по теме «Дизайн современной одежды».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632456"/>
      <w:bookmarkEnd w:id="9"/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Умения наблюдать и выявлять выразительность и красоту окружающей жизни с помощью фотографии.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Фотопейзаж в творчестве профессиональных фотографов.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58233D" w:rsidRPr="002115E0">
          <w:pgSz w:w="11906" w:h="16383"/>
          <w:pgMar w:top="1134" w:right="850" w:bottom="1134" w:left="1701" w:header="720" w:footer="720" w:gutter="0"/>
          <w:cols w:space="720"/>
        </w:sect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15585445"/>
      <w:bookmarkEnd w:id="7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58233D" w:rsidRPr="002115E0" w:rsidRDefault="0058233D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1"/>
      <w:bookmarkEnd w:id="11"/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58233D" w:rsidRPr="002115E0" w:rsidRDefault="004434BC" w:rsidP="002115E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58233D" w:rsidRPr="002115E0" w:rsidRDefault="004434BC" w:rsidP="002115E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233D" w:rsidRPr="002115E0" w:rsidRDefault="004434BC" w:rsidP="002115E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58233D" w:rsidRPr="002115E0" w:rsidRDefault="004434BC" w:rsidP="002115E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233D" w:rsidRPr="002115E0" w:rsidRDefault="004434BC" w:rsidP="002115E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58233D" w:rsidRPr="002115E0" w:rsidRDefault="004434BC" w:rsidP="002115E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233D" w:rsidRPr="002115E0" w:rsidRDefault="004434BC" w:rsidP="002115E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58233D" w:rsidRPr="002115E0" w:rsidRDefault="004434BC" w:rsidP="002115E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58233D" w:rsidRPr="002115E0" w:rsidRDefault="004434BC" w:rsidP="002115E0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58233D" w:rsidRPr="002115E0" w:rsidRDefault="004434BC" w:rsidP="002115E0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8233D" w:rsidRPr="002115E0" w:rsidRDefault="004434BC" w:rsidP="002115E0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8233D" w:rsidRPr="002115E0" w:rsidRDefault="004434BC" w:rsidP="002115E0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58233D" w:rsidRPr="002115E0" w:rsidRDefault="004434BC" w:rsidP="002115E0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58233D" w:rsidRPr="002115E0" w:rsidRDefault="004434BC" w:rsidP="002115E0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58233D" w:rsidRPr="002115E0" w:rsidRDefault="004434BC" w:rsidP="002115E0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8233D" w:rsidRPr="002115E0" w:rsidRDefault="004434BC" w:rsidP="002115E0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233D" w:rsidRPr="002115E0" w:rsidRDefault="004434BC" w:rsidP="002115E0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58233D" w:rsidRPr="002115E0" w:rsidRDefault="004434BC" w:rsidP="002115E0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8233D" w:rsidRPr="002115E0" w:rsidRDefault="004434BC" w:rsidP="002115E0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8233D" w:rsidRPr="002115E0" w:rsidRDefault="004434BC" w:rsidP="002115E0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58233D" w:rsidRPr="002115E0" w:rsidRDefault="004434BC" w:rsidP="002115E0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58233D" w:rsidRPr="002115E0" w:rsidRDefault="004434BC" w:rsidP="002115E0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58233D" w:rsidRPr="002115E0" w:rsidRDefault="004434BC" w:rsidP="002115E0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58233D" w:rsidRPr="002115E0" w:rsidRDefault="004434BC" w:rsidP="002115E0">
      <w:pPr>
        <w:numPr>
          <w:ilvl w:val="0"/>
          <w:numId w:val="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58233D" w:rsidRPr="002115E0" w:rsidRDefault="004434BC" w:rsidP="002115E0">
      <w:pPr>
        <w:numPr>
          <w:ilvl w:val="0"/>
          <w:numId w:val="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58233D" w:rsidRPr="002115E0" w:rsidRDefault="004434BC" w:rsidP="002115E0">
      <w:pPr>
        <w:numPr>
          <w:ilvl w:val="0"/>
          <w:numId w:val="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58233D" w:rsidRPr="002115E0" w:rsidRDefault="004434BC" w:rsidP="002115E0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8233D" w:rsidRPr="002115E0" w:rsidRDefault="004434BC" w:rsidP="002115E0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58233D" w:rsidRPr="002115E0" w:rsidRDefault="004434BC" w:rsidP="002115E0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58233D" w:rsidRPr="002115E0" w:rsidRDefault="004434BC" w:rsidP="002115E0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58233D" w:rsidRPr="002115E0" w:rsidRDefault="004434BC" w:rsidP="002115E0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58233D" w:rsidRPr="002115E0" w:rsidRDefault="004434BC" w:rsidP="002115E0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58233D" w:rsidRPr="002115E0" w:rsidRDefault="004434BC" w:rsidP="002115E0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264882"/>
      <w:bookmarkEnd w:id="12"/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западном и отечественном.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 (по выбору);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  <w:proofErr w:type="gramEnd"/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Андрее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её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применять цвет в графических композициях как акцент или доминанту,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одним стилем;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представление, как в архитектуре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имидж-дизайне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58233D" w:rsidRPr="002115E0" w:rsidRDefault="004434BC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истории развития театра и жанровом многообразии театральных представлений;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фототворчестве А. Родченко, о том</w:t>
      </w:r>
      <w:proofErr w:type="gram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 его фотографии выражают образ эпохи, его авторскую позицию, и о влиянии его фотографий на стиль эпохи;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58233D" w:rsidRPr="002115E0" w:rsidRDefault="004434BC" w:rsidP="00211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58233D" w:rsidRPr="002115E0" w:rsidRDefault="0058233D" w:rsidP="002115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58233D" w:rsidRPr="002115E0">
          <w:pgSz w:w="11906" w:h="16383"/>
          <w:pgMar w:top="1134" w:right="850" w:bottom="1134" w:left="1701" w:header="720" w:footer="720" w:gutter="0"/>
          <w:cols w:space="720"/>
        </w:sectPr>
      </w:pP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5585439"/>
      <w:bookmarkEnd w:id="10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58233D" w:rsidRPr="002115E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</w:rPr>
        <w:sectPr w:rsidR="0058233D" w:rsidRPr="00211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44"/>
        <w:gridCol w:w="1706"/>
        <w:gridCol w:w="1793"/>
        <w:gridCol w:w="2662"/>
      </w:tblGrid>
      <w:tr w:rsidR="0058233D" w:rsidRPr="002115E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</w:rPr>
        <w:sectPr w:rsidR="0058233D" w:rsidRPr="00211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44"/>
        <w:gridCol w:w="1706"/>
        <w:gridCol w:w="1793"/>
        <w:gridCol w:w="2662"/>
      </w:tblGrid>
      <w:tr w:rsidR="0058233D" w:rsidRPr="002115E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</w:rPr>
        <w:sectPr w:rsidR="0058233D" w:rsidRPr="00211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4" w:name="block-15585440"/>
      <w:bookmarkEnd w:id="13"/>
      <w:r w:rsidRPr="002115E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88"/>
        <w:gridCol w:w="1228"/>
        <w:gridCol w:w="1706"/>
        <w:gridCol w:w="1775"/>
        <w:gridCol w:w="1212"/>
        <w:gridCol w:w="3128"/>
      </w:tblGrid>
      <w:tr w:rsidR="0058233D" w:rsidRPr="002115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костюм: выполняем эскиз народного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Холуй</w:t>
            </w:r>
            <w:proofErr w:type="gram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Щепа. Роспись по лубу и дереву.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https://resh.edu.ru/subject/7/5/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</w:rPr>
        <w:sectPr w:rsidR="0058233D" w:rsidRPr="00211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4239"/>
        <w:gridCol w:w="1208"/>
        <w:gridCol w:w="1706"/>
        <w:gridCol w:w="1775"/>
        <w:gridCol w:w="1212"/>
        <w:gridCol w:w="3128"/>
      </w:tblGrid>
      <w:tr w:rsidR="0058233D" w:rsidRPr="002115E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передающего</w:t>
            </w:r>
            <w:proofErr w:type="gram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языка изображения: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</w:t>
            </w:r>
            <w:proofErr w:type="gram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рт в гр</w:t>
            </w:r>
            <w:proofErr w:type="gram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головы человека в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пространства: проводим исследование на тему «Правила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Историческая картина: создаем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</w:rPr>
        <w:sectPr w:rsidR="0058233D" w:rsidRPr="00211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136"/>
        <w:gridCol w:w="1249"/>
        <w:gridCol w:w="1706"/>
        <w:gridCol w:w="1775"/>
        <w:gridCol w:w="1212"/>
        <w:gridCol w:w="3128"/>
      </w:tblGrid>
      <w:tr w:rsidR="0058233D" w:rsidRPr="002115E0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15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Дизайн-проект </w:t>
            </w:r>
            <w:proofErr w:type="gram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интерьере</w:t>
            </w:r>
            <w:proofErr w:type="gramEnd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2115E0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4434BC" w:rsidRPr="002115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58233D" w:rsidRPr="00211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8233D" w:rsidRPr="002115E0" w:rsidRDefault="004434BC" w:rsidP="00211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33D" w:rsidRPr="002115E0" w:rsidRDefault="0058233D" w:rsidP="00211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</w:rPr>
        <w:sectPr w:rsidR="0058233D" w:rsidRPr="00211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</w:rPr>
        <w:sectPr w:rsidR="0058233D" w:rsidRPr="00211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33D" w:rsidRPr="002115E0" w:rsidRDefault="004434BC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15585443"/>
      <w:bookmarkEnd w:id="14"/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8233D" w:rsidRPr="002115E0" w:rsidRDefault="004434BC" w:rsidP="002115E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8233D" w:rsidRPr="002115E0" w:rsidRDefault="004434BC" w:rsidP="002115E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Изобразительное искусство, 6 класс/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Ермолинская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Е.А.,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Медкова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2115E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db50a40d-f8ae-4e5d-8e70-919f427dc0ce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5-й класс: учебник, 5 класс/ Горяева Н. А., Островская О. В.; под ред. 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bookmarkEnd w:id="16"/>
    </w:p>
    <w:p w:rsidR="0058233D" w:rsidRPr="002115E0" w:rsidRDefault="0058233D" w:rsidP="002115E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58233D" w:rsidP="002115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233D" w:rsidRPr="002115E0" w:rsidRDefault="004434BC" w:rsidP="002115E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8233D" w:rsidRPr="002115E0" w:rsidRDefault="004434BC" w:rsidP="002115E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8233D" w:rsidRPr="002115E0" w:rsidRDefault="004434BC" w:rsidP="002115E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115E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115E0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/7/7/</w:t>
      </w:r>
      <w:r w:rsidRPr="002115E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e2d6e2bf-4893-4145-be02-d49817b4b26f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15E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2115E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115E0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2115E0">
        <w:rPr>
          <w:rFonts w:ascii="Times New Roman" w:hAnsi="Times New Roman" w:cs="Times New Roman"/>
          <w:color w:val="000000"/>
          <w:sz w:val="24"/>
          <w:szCs w:val="24"/>
          <w:lang w:val="ru-RU"/>
        </w:rPr>
        <w:t>/7/5/</w:t>
      </w:r>
      <w:bookmarkStart w:id="18" w:name="_GoBack"/>
      <w:bookmarkEnd w:id="17"/>
      <w:bookmarkEnd w:id="18"/>
    </w:p>
    <w:bookmarkEnd w:id="15"/>
    <w:sectPr w:rsidR="0058233D" w:rsidRPr="002115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815"/>
    <w:multiLevelType w:val="multilevel"/>
    <w:tmpl w:val="5FF47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6703D"/>
    <w:multiLevelType w:val="multilevel"/>
    <w:tmpl w:val="66901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6D42AC"/>
    <w:multiLevelType w:val="multilevel"/>
    <w:tmpl w:val="056A2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23447"/>
    <w:multiLevelType w:val="multilevel"/>
    <w:tmpl w:val="8D487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2316F1"/>
    <w:multiLevelType w:val="multilevel"/>
    <w:tmpl w:val="B53A1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162A29"/>
    <w:multiLevelType w:val="multilevel"/>
    <w:tmpl w:val="42F66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F24EC9"/>
    <w:multiLevelType w:val="multilevel"/>
    <w:tmpl w:val="9A2AE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3D"/>
    <w:rsid w:val="002115E0"/>
    <w:rsid w:val="003D0A7D"/>
    <w:rsid w:val="004434BC"/>
    <w:rsid w:val="0058233D"/>
    <w:rsid w:val="00927E57"/>
    <w:rsid w:val="00F51ACA"/>
    <w:rsid w:val="00F8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5/" TargetMode="External"/><Relationship Id="rId21" Type="http://schemas.openxmlformats.org/officeDocument/2006/relationships/hyperlink" Target="https://resh.edu.ru/subject/7/5/" TargetMode="External"/><Relationship Id="rId42" Type="http://schemas.openxmlformats.org/officeDocument/2006/relationships/hyperlink" Target="https://resh.edu.ru/subject/7/6/" TargetMode="External"/><Relationship Id="rId47" Type="http://schemas.openxmlformats.org/officeDocument/2006/relationships/hyperlink" Target="https://resh.edu.ru/subject/7/6/" TargetMode="External"/><Relationship Id="rId63" Type="http://schemas.openxmlformats.org/officeDocument/2006/relationships/hyperlink" Target="https://resh.edu.ru/subject/7/6/" TargetMode="External"/><Relationship Id="rId68" Type="http://schemas.openxmlformats.org/officeDocument/2006/relationships/hyperlink" Target="https://resh.edu.ru/subject/7/6/" TargetMode="External"/><Relationship Id="rId84" Type="http://schemas.openxmlformats.org/officeDocument/2006/relationships/hyperlink" Target="https://resh.edu.ru/subject/7/7/" TargetMode="External"/><Relationship Id="rId89" Type="http://schemas.openxmlformats.org/officeDocument/2006/relationships/hyperlink" Target="https://resh.edu.ru/subject/7/7/" TargetMode="External"/><Relationship Id="rId16" Type="http://schemas.openxmlformats.org/officeDocument/2006/relationships/hyperlink" Target="https://resh.edu.ru/subject/7/5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resh.edu.ru/subject/7/5/" TargetMode="External"/><Relationship Id="rId32" Type="http://schemas.openxmlformats.org/officeDocument/2006/relationships/hyperlink" Target="https://resh.edu.ru/subject/7/5/" TargetMode="External"/><Relationship Id="rId37" Type="http://schemas.openxmlformats.org/officeDocument/2006/relationships/hyperlink" Target="https://resh.edu.ru/subject/7/5/" TargetMode="External"/><Relationship Id="rId53" Type="http://schemas.openxmlformats.org/officeDocument/2006/relationships/hyperlink" Target="https://resh.edu.ru/subject/7/6/" TargetMode="External"/><Relationship Id="rId58" Type="http://schemas.openxmlformats.org/officeDocument/2006/relationships/hyperlink" Target="https://resh.edu.ru/subject/7/6/" TargetMode="External"/><Relationship Id="rId74" Type="http://schemas.openxmlformats.org/officeDocument/2006/relationships/hyperlink" Target="https://resh.edu.ru/subject/7/7/" TargetMode="External"/><Relationship Id="rId79" Type="http://schemas.openxmlformats.org/officeDocument/2006/relationships/hyperlink" Target="https://resh.edu.ru/subject/7/7/" TargetMode="External"/><Relationship Id="rId102" Type="http://schemas.openxmlformats.org/officeDocument/2006/relationships/hyperlink" Target="https://resh.edu.ru/subject/7/7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7/7/" TargetMode="External"/><Relationship Id="rId95" Type="http://schemas.openxmlformats.org/officeDocument/2006/relationships/hyperlink" Target="https://resh.edu.ru/subject/7/7/" TargetMode="External"/><Relationship Id="rId22" Type="http://schemas.openxmlformats.org/officeDocument/2006/relationships/hyperlink" Target="https://resh.edu.ru/subject/7/5/" TargetMode="External"/><Relationship Id="rId27" Type="http://schemas.openxmlformats.org/officeDocument/2006/relationships/hyperlink" Target="https://resh.edu.ru/subject/7/5/" TargetMode="External"/><Relationship Id="rId43" Type="http://schemas.openxmlformats.org/officeDocument/2006/relationships/hyperlink" Target="https://resh.edu.ru/subject/7/6/" TargetMode="External"/><Relationship Id="rId48" Type="http://schemas.openxmlformats.org/officeDocument/2006/relationships/hyperlink" Target="https://resh.edu.ru/subject/7/6/" TargetMode="External"/><Relationship Id="rId64" Type="http://schemas.openxmlformats.org/officeDocument/2006/relationships/hyperlink" Target="https://resh.edu.ru/subject/7/6/" TargetMode="External"/><Relationship Id="rId69" Type="http://schemas.openxmlformats.org/officeDocument/2006/relationships/hyperlink" Target="https://resh.edu.ru/subject/7/6/" TargetMode="External"/><Relationship Id="rId80" Type="http://schemas.openxmlformats.org/officeDocument/2006/relationships/hyperlink" Target="https://resh.edu.ru/subject/7/7/" TargetMode="External"/><Relationship Id="rId85" Type="http://schemas.openxmlformats.org/officeDocument/2006/relationships/hyperlink" Target="https://resh.edu.ru/subject/7/7/" TargetMode="External"/><Relationship Id="rId12" Type="http://schemas.openxmlformats.org/officeDocument/2006/relationships/hyperlink" Target="https://resh.edu.ru/subject/7/5/" TargetMode="External"/><Relationship Id="rId17" Type="http://schemas.openxmlformats.org/officeDocument/2006/relationships/hyperlink" Target="https://resh.edu.ru/subject/7/5/" TargetMode="External"/><Relationship Id="rId33" Type="http://schemas.openxmlformats.org/officeDocument/2006/relationships/hyperlink" Target="https://resh.edu.ru/subject/7/5/" TargetMode="External"/><Relationship Id="rId38" Type="http://schemas.openxmlformats.org/officeDocument/2006/relationships/hyperlink" Target="https://resh.edu.ru/subject/7/5/" TargetMode="External"/><Relationship Id="rId59" Type="http://schemas.openxmlformats.org/officeDocument/2006/relationships/hyperlink" Target="https://resh.edu.ru/subject/7/6/" TargetMode="External"/><Relationship Id="rId103" Type="http://schemas.openxmlformats.org/officeDocument/2006/relationships/hyperlink" Target="https://resh.edu.ru/subject/7/7/" TargetMode="External"/><Relationship Id="rId20" Type="http://schemas.openxmlformats.org/officeDocument/2006/relationships/hyperlink" Target="https://resh.edu.ru/subject/7/5/" TargetMode="External"/><Relationship Id="rId41" Type="http://schemas.openxmlformats.org/officeDocument/2006/relationships/hyperlink" Target="https://resh.edu.ru/subject/7/6/" TargetMode="External"/><Relationship Id="rId54" Type="http://schemas.openxmlformats.org/officeDocument/2006/relationships/hyperlink" Target="https://resh.edu.ru/subject/7/6/" TargetMode="External"/><Relationship Id="rId62" Type="http://schemas.openxmlformats.org/officeDocument/2006/relationships/hyperlink" Target="https://resh.edu.ru/subject/7/6/" TargetMode="External"/><Relationship Id="rId70" Type="http://schemas.openxmlformats.org/officeDocument/2006/relationships/hyperlink" Target="https://resh.edu.ru/subject/7/6/" TargetMode="External"/><Relationship Id="rId75" Type="http://schemas.openxmlformats.org/officeDocument/2006/relationships/hyperlink" Target="https://resh.edu.ru/subject/7/7/" TargetMode="External"/><Relationship Id="rId83" Type="http://schemas.openxmlformats.org/officeDocument/2006/relationships/hyperlink" Target="https://resh.edu.ru/subject/7/7/" TargetMode="External"/><Relationship Id="rId88" Type="http://schemas.openxmlformats.org/officeDocument/2006/relationships/hyperlink" Target="https://resh.edu.ru/subject/7/7/" TargetMode="External"/><Relationship Id="rId91" Type="http://schemas.openxmlformats.org/officeDocument/2006/relationships/hyperlink" Target="https://resh.edu.ru/subject/7/7/" TargetMode="External"/><Relationship Id="rId96" Type="http://schemas.openxmlformats.org/officeDocument/2006/relationships/hyperlink" Target="https://resh.edu.ru/subject/7/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5/" TargetMode="External"/><Relationship Id="rId15" Type="http://schemas.openxmlformats.org/officeDocument/2006/relationships/hyperlink" Target="https://resh.edu.ru/subject/7/5/" TargetMode="External"/><Relationship Id="rId23" Type="http://schemas.openxmlformats.org/officeDocument/2006/relationships/hyperlink" Target="https://resh.edu.ru/subject/7/5/" TargetMode="External"/><Relationship Id="rId28" Type="http://schemas.openxmlformats.org/officeDocument/2006/relationships/hyperlink" Target="https://resh.edu.ru/subject/7/5/" TargetMode="External"/><Relationship Id="rId36" Type="http://schemas.openxmlformats.org/officeDocument/2006/relationships/hyperlink" Target="https://resh.edu.ru/subject/7/5/" TargetMode="External"/><Relationship Id="rId49" Type="http://schemas.openxmlformats.org/officeDocument/2006/relationships/hyperlink" Target="https://resh.edu.ru/subject/7/6/" TargetMode="External"/><Relationship Id="rId57" Type="http://schemas.openxmlformats.org/officeDocument/2006/relationships/hyperlink" Target="https://resh.edu.ru/subject/7/6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resh.edu.ru/subject/7/5/" TargetMode="External"/><Relationship Id="rId31" Type="http://schemas.openxmlformats.org/officeDocument/2006/relationships/hyperlink" Target="https://resh.edu.ru/subject/7/5/" TargetMode="External"/><Relationship Id="rId44" Type="http://schemas.openxmlformats.org/officeDocument/2006/relationships/hyperlink" Target="https://resh.edu.ru/subject/7/6/" TargetMode="External"/><Relationship Id="rId52" Type="http://schemas.openxmlformats.org/officeDocument/2006/relationships/hyperlink" Target="https://resh.edu.ru/subject/7/6/" TargetMode="External"/><Relationship Id="rId60" Type="http://schemas.openxmlformats.org/officeDocument/2006/relationships/hyperlink" Target="https://resh.edu.ru/subject/7/6/" TargetMode="External"/><Relationship Id="rId65" Type="http://schemas.openxmlformats.org/officeDocument/2006/relationships/hyperlink" Target="https://resh.edu.ru/subject/7/6/" TargetMode="External"/><Relationship Id="rId73" Type="http://schemas.openxmlformats.org/officeDocument/2006/relationships/hyperlink" Target="https://resh.edu.ru/subject/7/6/" TargetMode="External"/><Relationship Id="rId78" Type="http://schemas.openxmlformats.org/officeDocument/2006/relationships/hyperlink" Target="https://resh.edu.ru/subject/7/7/" TargetMode="External"/><Relationship Id="rId81" Type="http://schemas.openxmlformats.org/officeDocument/2006/relationships/hyperlink" Target="https://resh.edu.ru/subject/7/7/" TargetMode="External"/><Relationship Id="rId86" Type="http://schemas.openxmlformats.org/officeDocument/2006/relationships/hyperlink" Target="https://resh.edu.ru/subject/7/7/" TargetMode="External"/><Relationship Id="rId94" Type="http://schemas.openxmlformats.org/officeDocument/2006/relationships/hyperlink" Target="https://resh.edu.ru/subject/7/7/" TargetMode="External"/><Relationship Id="rId99" Type="http://schemas.openxmlformats.org/officeDocument/2006/relationships/hyperlink" Target="https://resh.edu.ru/subject/7/7/" TargetMode="External"/><Relationship Id="rId101" Type="http://schemas.openxmlformats.org/officeDocument/2006/relationships/hyperlink" Target="https://resh.edu.ru/subject/7/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7/5/" TargetMode="External"/><Relationship Id="rId13" Type="http://schemas.openxmlformats.org/officeDocument/2006/relationships/hyperlink" Target="https://resh.edu.ru/subject/7/5/" TargetMode="External"/><Relationship Id="rId18" Type="http://schemas.openxmlformats.org/officeDocument/2006/relationships/hyperlink" Target="https://resh.edu.ru/subject/7/5/" TargetMode="External"/><Relationship Id="rId39" Type="http://schemas.openxmlformats.org/officeDocument/2006/relationships/hyperlink" Target="https://resh.edu.ru/subject/7/5/" TargetMode="External"/><Relationship Id="rId34" Type="http://schemas.openxmlformats.org/officeDocument/2006/relationships/hyperlink" Target="https://resh.edu.ru/subject/7/5/" TargetMode="External"/><Relationship Id="rId50" Type="http://schemas.openxmlformats.org/officeDocument/2006/relationships/hyperlink" Target="https://resh.edu.ru/subject/7/6/" TargetMode="External"/><Relationship Id="rId55" Type="http://schemas.openxmlformats.org/officeDocument/2006/relationships/hyperlink" Target="https://resh.edu.ru/subject/7/6/" TargetMode="External"/><Relationship Id="rId76" Type="http://schemas.openxmlformats.org/officeDocument/2006/relationships/hyperlink" Target="https://resh.edu.ru/subject/7/7/" TargetMode="External"/><Relationship Id="rId97" Type="http://schemas.openxmlformats.org/officeDocument/2006/relationships/hyperlink" Target="https://resh.edu.ru/subject/7/7/" TargetMode="External"/><Relationship Id="rId104" Type="http://schemas.openxmlformats.org/officeDocument/2006/relationships/hyperlink" Target="https://resh.edu.ru/subject/7/7/" TargetMode="External"/><Relationship Id="rId7" Type="http://schemas.openxmlformats.org/officeDocument/2006/relationships/hyperlink" Target="https://resh.edu.ru/subject/7/5/" TargetMode="External"/><Relationship Id="rId71" Type="http://schemas.openxmlformats.org/officeDocument/2006/relationships/hyperlink" Target="https://resh.edu.ru/subject/7/6/" TargetMode="External"/><Relationship Id="rId92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5/" TargetMode="External"/><Relationship Id="rId24" Type="http://schemas.openxmlformats.org/officeDocument/2006/relationships/hyperlink" Target="https://resh.edu.ru/subject/7/5/" TargetMode="External"/><Relationship Id="rId40" Type="http://schemas.openxmlformats.org/officeDocument/2006/relationships/hyperlink" Target="https://resh.edu.ru/subject/7/6/" TargetMode="External"/><Relationship Id="rId45" Type="http://schemas.openxmlformats.org/officeDocument/2006/relationships/hyperlink" Target="https://resh.edu.ru/subject/7/6/" TargetMode="External"/><Relationship Id="rId66" Type="http://schemas.openxmlformats.org/officeDocument/2006/relationships/hyperlink" Target="https://resh.edu.ru/subject/7/6/" TargetMode="External"/><Relationship Id="rId87" Type="http://schemas.openxmlformats.org/officeDocument/2006/relationships/hyperlink" Target="https://resh.edu.ru/subject/7/7/" TargetMode="External"/><Relationship Id="rId61" Type="http://schemas.openxmlformats.org/officeDocument/2006/relationships/hyperlink" Target="https://resh.edu.ru/subject/7/6/" TargetMode="External"/><Relationship Id="rId82" Type="http://schemas.openxmlformats.org/officeDocument/2006/relationships/hyperlink" Target="https://resh.edu.ru/subject/7/7/" TargetMode="External"/><Relationship Id="rId19" Type="http://schemas.openxmlformats.org/officeDocument/2006/relationships/hyperlink" Target="https://resh.edu.ru/subject/7/5/" TargetMode="External"/><Relationship Id="rId14" Type="http://schemas.openxmlformats.org/officeDocument/2006/relationships/hyperlink" Target="https://resh.edu.ru/subject/7/5/" TargetMode="External"/><Relationship Id="rId30" Type="http://schemas.openxmlformats.org/officeDocument/2006/relationships/hyperlink" Target="https://resh.edu.ru/subject/7/5/" TargetMode="External"/><Relationship Id="rId35" Type="http://schemas.openxmlformats.org/officeDocument/2006/relationships/hyperlink" Target="https://resh.edu.ru/subject/7/5/" TargetMode="External"/><Relationship Id="rId56" Type="http://schemas.openxmlformats.org/officeDocument/2006/relationships/hyperlink" Target="https://resh.edu.ru/subject/7/6/" TargetMode="External"/><Relationship Id="rId77" Type="http://schemas.openxmlformats.org/officeDocument/2006/relationships/hyperlink" Target="https://resh.edu.ru/subject/7/7/" TargetMode="External"/><Relationship Id="rId100" Type="http://schemas.openxmlformats.org/officeDocument/2006/relationships/hyperlink" Target="https://resh.edu.ru/subject/7/7/" TargetMode="External"/><Relationship Id="rId105" Type="http://schemas.openxmlformats.org/officeDocument/2006/relationships/hyperlink" Target="https://resh.edu.ru/subject/7/7/" TargetMode="External"/><Relationship Id="rId8" Type="http://schemas.openxmlformats.org/officeDocument/2006/relationships/hyperlink" Target="https://resh.edu.ru/subject/7/5/" TargetMode="External"/><Relationship Id="rId51" Type="http://schemas.openxmlformats.org/officeDocument/2006/relationships/hyperlink" Target="https://resh.edu.ru/subject/7/6/" TargetMode="External"/><Relationship Id="rId72" Type="http://schemas.openxmlformats.org/officeDocument/2006/relationships/hyperlink" Target="https://resh.edu.ru/subject/7/6/" TargetMode="External"/><Relationship Id="rId93" Type="http://schemas.openxmlformats.org/officeDocument/2006/relationships/hyperlink" Target="https://resh.edu.ru/subject/7/7/" TargetMode="External"/><Relationship Id="rId98" Type="http://schemas.openxmlformats.org/officeDocument/2006/relationships/hyperlink" Target="https://resh.edu.ru/subject/7/7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resh.edu.ru/subject/7/5/" TargetMode="External"/><Relationship Id="rId46" Type="http://schemas.openxmlformats.org/officeDocument/2006/relationships/hyperlink" Target="https://resh.edu.ru/subject/7/6/" TargetMode="External"/><Relationship Id="rId67" Type="http://schemas.openxmlformats.org/officeDocument/2006/relationships/hyperlink" Target="https://resh.edu.ru/subject/7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50</Pages>
  <Words>14391</Words>
  <Characters>82029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</dc:creator>
  <cp:lastModifiedBy>schol</cp:lastModifiedBy>
  <cp:revision>6</cp:revision>
  <dcterms:created xsi:type="dcterms:W3CDTF">2023-09-25T15:47:00Z</dcterms:created>
  <dcterms:modified xsi:type="dcterms:W3CDTF">2023-09-28T11:10:00Z</dcterms:modified>
</cp:coreProperties>
</file>